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635"/>
        <w:gridCol w:w="4665"/>
      </w:tblGrid>
      <w:tr w:rsidRPr="00CE3882" w:rsidR="00D86A66" w:rsidTr="638975BC" w14:paraId="6BB42924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CE3882" w14:paraId="75C77910" w14:textId="02BAD39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Science </w:t>
            </w:r>
          </w:p>
          <w:p w:rsidRPr="00CE3882" w:rsidR="00D86A66" w:rsidP="00D86A66" w:rsidRDefault="00D86A66" w14:paraId="007C3F85" w14:textId="5151B5D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2</w:t>
            </w:r>
          </w:p>
          <w:p w:rsidRPr="00CE3882" w:rsidR="00D86A66" w:rsidP="638975BC" w:rsidRDefault="00D86A66" w14:paraId="399D8997" w14:noSpellErr="1" w14:textId="4A177C6A">
            <w:pPr>
              <w:jc w:val="center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38975BC" w:rsidR="1C12E35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202</w:t>
            </w:r>
            <w:r w:rsidRPr="638975BC" w:rsidR="179F8A1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5-2026</w:t>
            </w:r>
          </w:p>
        </w:tc>
      </w:tr>
      <w:tr w:rsidRPr="00CE3882" w:rsidR="00D86A66" w:rsidTr="638975BC" w14:paraId="21868665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E0CCA" w:rsidP="00CE3882" w:rsidRDefault="00D86A66" w14:paraId="2AA87F90" w14:textId="77777777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 1</w:t>
            </w:r>
            <w:r w:rsidRPr="00CE3882" w:rsidR="00DE0C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.1 </w:t>
            </w:r>
          </w:p>
          <w:p w:rsidRPr="00CE3882" w:rsidR="00CE3882" w:rsidP="00CE3882" w:rsidRDefault="00CE3882" w14:paraId="521C44C1" w14:textId="0244D44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Living Things: Habitats</w:t>
            </w:r>
          </w:p>
        </w:tc>
      </w:tr>
      <w:tr w:rsidRPr="00CE3882" w:rsidR="00D86A66" w:rsidTr="638975BC" w14:paraId="7EFAB227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40DE81D8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Vocabulary 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33281B4E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Knowledge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24AC3F07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Objectives </w:t>
            </w:r>
          </w:p>
        </w:tc>
      </w:tr>
      <w:tr w:rsidRPr="00CE3882" w:rsidR="00D86A66" w:rsidTr="638975BC" w14:paraId="45C4ADE2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CE3882" w:rsidP="00DE0CCA" w:rsidRDefault="00CE3882" w14:paraId="18D43820" w14:textId="77777777">
            <w:pPr>
              <w:pStyle w:val="ListParagraph"/>
              <w:numPr>
                <w:ilvl w:val="0"/>
                <w:numId w:val="7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Life process </w:t>
            </w:r>
          </w:p>
          <w:p w:rsidRPr="00CE3882" w:rsidR="00CE3882" w:rsidP="00DE0CCA" w:rsidRDefault="00CE3882" w14:paraId="42A978D5" w14:textId="77777777">
            <w:pPr>
              <w:pStyle w:val="ListParagraph"/>
              <w:numPr>
                <w:ilvl w:val="0"/>
                <w:numId w:val="7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Nutrition </w:t>
            </w:r>
          </w:p>
          <w:p w:rsidRPr="00CE3882" w:rsidR="00CE3882" w:rsidP="00DE0CCA" w:rsidRDefault="00CE3882" w14:paraId="3EB9F558" w14:textId="77777777">
            <w:pPr>
              <w:pStyle w:val="ListParagraph"/>
              <w:numPr>
                <w:ilvl w:val="0"/>
                <w:numId w:val="7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Predator </w:t>
            </w:r>
          </w:p>
          <w:p w:rsidRPr="00CE3882" w:rsidR="00CE3882" w:rsidP="00DE0CCA" w:rsidRDefault="00CE3882" w14:paraId="32F79D97" w14:textId="77777777">
            <w:pPr>
              <w:pStyle w:val="ListParagraph"/>
              <w:numPr>
                <w:ilvl w:val="0"/>
                <w:numId w:val="7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Carnivore </w:t>
            </w:r>
          </w:p>
          <w:p w:rsidRPr="00CE3882" w:rsidR="00CE3882" w:rsidP="00DE0CCA" w:rsidRDefault="00CE3882" w14:paraId="19368B96" w14:textId="77777777">
            <w:pPr>
              <w:pStyle w:val="ListParagraph"/>
              <w:numPr>
                <w:ilvl w:val="0"/>
                <w:numId w:val="7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Herbivore </w:t>
            </w:r>
          </w:p>
          <w:p w:rsidRPr="00CE3882" w:rsidR="00DE0CCA" w:rsidP="00DE0CCA" w:rsidRDefault="00CE3882" w14:paraId="37E286E6" w14:textId="77777777">
            <w:pPr>
              <w:pStyle w:val="ListParagraph"/>
              <w:numPr>
                <w:ilvl w:val="0"/>
                <w:numId w:val="7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Omnivore </w:t>
            </w:r>
            <w:r w:rsidRPr="00CE3882" w:rsidR="00DE0C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CE3882" w:rsidR="00CE3882" w:rsidP="00DE0CCA" w:rsidRDefault="00CE3882" w14:paraId="0605F324" w14:textId="3C023C8D">
            <w:pPr>
              <w:pStyle w:val="ListParagraph"/>
              <w:numPr>
                <w:ilvl w:val="0"/>
                <w:numId w:val="7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Food chain 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CE3882" w:rsidP="00CE3882" w:rsidRDefault="00CE3882" w14:paraId="4753379E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Recall some life processes, giving examples of how they apply to plants and animals.</w:t>
            </w:r>
          </w:p>
          <w:p w:rsidRPr="00CE3882" w:rsidR="00CE3882" w:rsidP="00CE3882" w:rsidRDefault="00CE3882" w14:paraId="5E899531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Classify objects into alive, never been alive and was once alive, giving reasons for their choices.</w:t>
            </w:r>
          </w:p>
          <w:p w:rsidRPr="00CE3882" w:rsidR="00CE3882" w:rsidP="00CE3882" w:rsidRDefault="00CE3882" w14:paraId="5F2D6F1C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Match different plants and animals to their habitats.</w:t>
            </w:r>
          </w:p>
          <w:p w:rsidRPr="00CE3882" w:rsidR="00CE3882" w:rsidP="00CE3882" w:rsidRDefault="00CE3882" w14:paraId="6D0C7E1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Give examples of how animals use their habitat for food and shelter.</w:t>
            </w:r>
          </w:p>
          <w:p w:rsidRPr="00CE3882" w:rsidR="00CE3882" w:rsidP="00CE3882" w:rsidRDefault="00CE3882" w14:paraId="134EB218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Recall that plants produce their own food for energy.</w:t>
            </w:r>
          </w:p>
          <w:p w:rsidRPr="00CE3882" w:rsidR="00CE3882" w:rsidP="00CE3882" w:rsidRDefault="00CE3882" w14:paraId="4D1305EE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Name living things that are producers and place a producer at the beginning of a food chain.</w:t>
            </w:r>
          </w:p>
          <w:p w:rsidRPr="00CE3882" w:rsidR="00CE3882" w:rsidP="00CE3882" w:rsidRDefault="00CE3882" w14:paraId="6DD752AD" w14:textId="535C822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Use</w:t>
            </w: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and explain to use</w:t>
            </w: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arrows to show the order in a food chain.</w:t>
            </w:r>
          </w:p>
          <w:p w:rsidRPr="00CE3882" w:rsidR="00D86A66" w:rsidP="00D86A66" w:rsidRDefault="00D86A66" w14:paraId="69A49727" w14:textId="683677EE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:rsidRPr="00CE3882" w:rsidR="00D86A66" w:rsidP="00D86A66" w:rsidRDefault="00D86A66" w14:paraId="547A7959" w14:textId="47D9694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CE3882" w:rsidP="00CE3882" w:rsidRDefault="00DE0CCA" w14:paraId="3E0BB7F0" w14:textId="77777777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</w:t>
            </w:r>
            <w:r w:rsidRPr="00CE3882" w:rsidR="00CE3882">
              <w:rPr>
                <w:rFonts w:asciiTheme="minorHAnsi" w:hAnsiTheme="minorHAnsi" w:cstheme="minorHAnsi"/>
                <w:sz w:val="22"/>
                <w:szCs w:val="22"/>
              </w:rPr>
              <w:t xml:space="preserve">identify the characteristics of living things. </w:t>
            </w:r>
          </w:p>
          <w:p w:rsidRPr="00CE3882" w:rsidR="00CE3882" w:rsidP="00CE3882" w:rsidRDefault="00CE3882" w14:paraId="1FEFA7CC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2D43D537" w14:textId="77777777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I can recognise the difference between alive, were once alive and never been alive.</w:t>
            </w:r>
          </w:p>
          <w:p w:rsidRPr="00CE3882" w:rsidR="00CE3882" w:rsidP="00CE3882" w:rsidRDefault="00CE3882" w14:paraId="1E576EB5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046B4FF2" w14:textId="54DC704D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identify plants and animals in different habitats. </w:t>
            </w:r>
          </w:p>
          <w:p w:rsidRPr="00CE3882" w:rsidR="00CE3882" w:rsidP="00CE3882" w:rsidRDefault="00CE3882" w14:paraId="23E6AE4A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19ED225E" w14:textId="77777777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identify how habitats provides animals and plants with what they need to survive. </w:t>
            </w:r>
          </w:p>
          <w:p w:rsidRPr="00CE3882" w:rsidR="00CE3882" w:rsidP="00CE3882" w:rsidRDefault="00CE3882" w14:paraId="394C2127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2ACD0585" w14:textId="77777777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recognise how animals and plants depend </w:t>
            </w:r>
            <w:proofErr w:type="gramStart"/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gramEnd"/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 each other. </w:t>
            </w:r>
          </w:p>
          <w:p w:rsidRPr="00CE3882" w:rsidR="00CE3882" w:rsidP="00CE3882" w:rsidRDefault="00CE3882" w14:paraId="16598860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DE0CCA" w:rsidP="00CE3882" w:rsidRDefault="00CE3882" w14:paraId="0729B859" w14:textId="5A9BEC4B">
            <w:pPr>
              <w:pStyle w:val="ListParagraph"/>
              <w:numPr>
                <w:ilvl w:val="0"/>
                <w:numId w:val="7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recall how animals get their food from plants and other animals. </w:t>
            </w:r>
            <w:r w:rsidRPr="00CE3882" w:rsidR="00DE0CCA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CE3882" w:rsidR="00DE0CCA" w:rsidP="00DE0CCA" w:rsidRDefault="00DE0CCA" w14:paraId="06FD7D83" w14:textId="10E67E65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E3882" w:rsidR="00D86A66" w:rsidTr="638975BC" w14:paraId="13218E23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254F7FC9" w14:textId="77857D5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 </w:t>
            </w:r>
            <w:r w:rsidRPr="00CE3882" w:rsid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</w:t>
            </w:r>
          </w:p>
          <w:p w:rsidRPr="00CE3882" w:rsidR="00D86A66" w:rsidP="00D86A66" w:rsidRDefault="00CE3882" w14:paraId="75E5FCD6" w14:textId="74B7F6CB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Living Things: Microhabitats </w:t>
            </w:r>
          </w:p>
        </w:tc>
      </w:tr>
      <w:tr w:rsidRPr="00CE3882" w:rsidR="00D86A66" w:rsidTr="638975BC" w14:paraId="36011C69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095699E1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Vocabulary 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5A59F2F3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Knowledge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47CA468B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Objectives </w:t>
            </w:r>
          </w:p>
        </w:tc>
      </w:tr>
      <w:tr w:rsidRPr="00CE3882" w:rsidR="00D86A66" w:rsidTr="638975BC" w14:paraId="56837498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CE3882" w:rsidRDefault="00CE3882" w14:paraId="1829635C" w14:textId="77777777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Botanist </w:t>
            </w:r>
          </w:p>
          <w:p w:rsidRPr="00CE3882" w:rsidR="00CE3882" w:rsidP="00CE3882" w:rsidRDefault="00CE3882" w14:paraId="51D4CF27" w14:textId="07EAAFD9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Characteristics</w:t>
            </w:r>
          </w:p>
          <w:p w:rsidRPr="00CE3882" w:rsidR="00CE3882" w:rsidP="00CE3882" w:rsidRDefault="00CE3882" w14:paraId="0DB3F923" w14:textId="77777777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Minibeast </w:t>
            </w:r>
          </w:p>
          <w:p w:rsidRPr="00CE3882" w:rsidR="00CE3882" w:rsidP="00CE3882" w:rsidRDefault="00CE3882" w14:paraId="6DCCDF6C" w14:textId="77777777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Microhabitat </w:t>
            </w:r>
          </w:p>
          <w:p w:rsidRPr="00CE3882" w:rsidR="00CE3882" w:rsidP="00CE3882" w:rsidRDefault="00CE3882" w14:paraId="15DD2C7B" w14:textId="77777777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Species </w:t>
            </w:r>
          </w:p>
          <w:p w:rsidRPr="00CE3882" w:rsidR="00CE3882" w:rsidP="00CE3882" w:rsidRDefault="00CE3882" w14:paraId="14B76CE0" w14:textId="409606EC">
            <w:pPr>
              <w:pStyle w:val="ListParagraph"/>
              <w:numPr>
                <w:ilvl w:val="0"/>
                <w:numId w:val="84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Classify 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CE3882" w:rsidP="00CE3882" w:rsidRDefault="00CE3882" w14:paraId="35CC2B32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Identify and name a variety of plants and animals.</w:t>
            </w:r>
          </w:p>
          <w:p w:rsidRPr="00CE3882" w:rsidR="00CE3882" w:rsidP="00CE3882" w:rsidRDefault="00CE3882" w14:paraId="74A1F32E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Recall that minibeasts live in microhabitats.</w:t>
            </w:r>
          </w:p>
          <w:p w:rsidRPr="00CE3882" w:rsidR="00CE3882" w:rsidP="00CE3882" w:rsidRDefault="00CE3882" w14:paraId="03FB19A2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 microhabitats and their conditions.</w:t>
            </w:r>
          </w:p>
          <w:p w:rsidRPr="00CE3882" w:rsidR="00CE3882" w:rsidP="00CE3882" w:rsidRDefault="00CE3882" w14:paraId="5313214F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 how microhabitats provide for the basic needs of animals and plants.</w:t>
            </w:r>
          </w:p>
          <w:p w:rsidRPr="00CE3882" w:rsidR="00CE3882" w:rsidP="00CE3882" w:rsidRDefault="00CE3882" w14:paraId="45F5A6FC" w14:textId="53210734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Explain the role of a botanist.</w:t>
            </w:r>
          </w:p>
          <w:p w:rsidRPr="00CE3882" w:rsidR="00CE3882" w:rsidP="00CE3882" w:rsidRDefault="00CE3882" w14:paraId="639B59FD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Group minibeasts and create simple classification keys.</w:t>
            </w:r>
          </w:p>
          <w:p w:rsidRPr="00CE3882" w:rsidR="00CE3882" w:rsidP="00CE3882" w:rsidRDefault="00CE3882" w14:paraId="7760BC91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 the appearance of flowering plants.</w:t>
            </w:r>
          </w:p>
          <w:p w:rsidRPr="00CE3882" w:rsidR="00CE3882" w:rsidP="00CE3882" w:rsidRDefault="00CE3882" w14:paraId="552F096D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Use an identification chart to name flowering plants.</w:t>
            </w:r>
          </w:p>
          <w:p w:rsidRPr="00CE3882" w:rsidR="00CE3882" w:rsidP="00CE3882" w:rsidRDefault="00CE3882" w14:paraId="5F197933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:rsidRPr="00CE3882" w:rsidR="00CE3882" w:rsidP="00CE3882" w:rsidRDefault="00CE3882" w14:paraId="7475BECF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:rsidRPr="00CE3882" w:rsidR="00D86A66" w:rsidP="00D86A66" w:rsidRDefault="00D86A66" w14:paraId="5BEE969C" w14:textId="6C69DBC8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:rsidRPr="00CE3882" w:rsidR="00D86A66" w:rsidP="00D86A66" w:rsidRDefault="00D86A66" w14:paraId="04B467B9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E3882" w:rsidR="00D86A66" w:rsidP="00D86A66" w:rsidRDefault="00D86A66" w14:paraId="17FBE1A7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E3882" w:rsidR="00D86A66" w:rsidP="00D86A66" w:rsidRDefault="00D86A66" w14:paraId="350C750C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E3882" w:rsidR="00D86A66" w:rsidP="00D86A66" w:rsidRDefault="00D86A66" w14:paraId="39F31BBC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CE3882" w:rsidRDefault="00CE3882" w14:paraId="143FC0EB" w14:textId="6CD8BAA7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classify a variety of minibeasts. </w:t>
            </w:r>
            <w:r w:rsidRPr="00CE388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CE3882" w:rsidR="00CE3882" w:rsidP="00CE3882" w:rsidRDefault="00CE3882" w14:paraId="394C64E6" w14:textId="77777777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recognise how scientist answer questions. </w:t>
            </w:r>
          </w:p>
          <w:p w:rsidRPr="00CE3882" w:rsidR="00CE3882" w:rsidP="00CE3882" w:rsidRDefault="00CE3882" w14:paraId="7C976E19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45915248" w14:textId="77777777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I can recognise that living things live in habitats to which they are suited.</w:t>
            </w:r>
          </w:p>
          <w:p w:rsidRPr="00CE3882" w:rsidR="00CE3882" w:rsidP="00CE3882" w:rsidRDefault="00CE3882" w14:paraId="730E6201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555365AD" w14:textId="77777777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plan an experiment. </w:t>
            </w:r>
          </w:p>
          <w:p w:rsidRPr="00CE3882" w:rsidR="00CE3882" w:rsidP="00CE3882" w:rsidRDefault="00CE3882" w14:paraId="7B708937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4E10DB62" w14:textId="77777777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carry out an experiment and record data in a table. </w:t>
            </w:r>
          </w:p>
          <w:p w:rsidRPr="00CE3882" w:rsidR="00CE3882" w:rsidP="00CE3882" w:rsidRDefault="00CE3882" w14:paraId="77BD148B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66CCB688" w14:textId="3D1DA184">
            <w:pPr>
              <w:pStyle w:val="ListParagraph"/>
              <w:numPr>
                <w:ilvl w:val="0"/>
                <w:numId w:val="8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identify a variety of flowering plants. </w:t>
            </w:r>
          </w:p>
        </w:tc>
      </w:tr>
      <w:tr w:rsidRPr="00CE3882" w:rsidR="00D86A66" w:rsidTr="638975BC" w14:paraId="5B328BD7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0009F779" w14:textId="7E21B27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 </w:t>
            </w:r>
            <w:r w:rsidRPr="00CE3882" w:rsid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</w:t>
            </w:r>
          </w:p>
          <w:p w:rsidRPr="00CE3882" w:rsidR="00D86A66" w:rsidP="00D86A66" w:rsidRDefault="00CE3882" w14:paraId="473F1C6E" w14:textId="09839AB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Uses of Everyday Materials</w:t>
            </w:r>
            <w:r w:rsidRPr="00CE3882" w:rsidR="00D86A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Pr="00CE3882" w:rsidR="00D86A66" w:rsidTr="638975BC" w14:paraId="371A7D82" w14:textId="77777777">
        <w:trPr>
          <w:trHeight w:val="27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3D2B95D1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Vocabulary 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4C1F3D2E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Knowledge 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D86A66" w:rsidRDefault="00D86A66" w14:paraId="657AE7C6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Objectives </w:t>
            </w:r>
          </w:p>
        </w:tc>
      </w:tr>
      <w:tr w:rsidRPr="00CE3882" w:rsidR="00D86A66" w:rsidTr="638975BC" w14:paraId="0C93699B" w14:textId="77777777">
        <w:trPr>
          <w:trHeight w:val="30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D86A66" w:rsidP="00CE3882" w:rsidRDefault="00CE3882" w14:paraId="036ABC57" w14:textId="059E15F8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Material</w:t>
            </w:r>
          </w:p>
          <w:p w:rsidRPr="00CE3882" w:rsidR="00CE3882" w:rsidP="00CE3882" w:rsidRDefault="00CE3882" w14:paraId="45F77E15" w14:textId="77777777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Property </w:t>
            </w:r>
          </w:p>
          <w:p w:rsidRPr="00CE3882" w:rsidR="00CE3882" w:rsidP="00CE3882" w:rsidRDefault="00CE3882" w14:paraId="771A0763" w14:textId="77777777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Flexible </w:t>
            </w:r>
          </w:p>
          <w:p w:rsidRPr="00CE3882" w:rsidR="00CE3882" w:rsidP="00CE3882" w:rsidRDefault="00CE3882" w14:paraId="73B11C04" w14:textId="77777777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Suitable </w:t>
            </w:r>
          </w:p>
          <w:p w:rsidRPr="00CE3882" w:rsidR="00CE3882" w:rsidP="00CE3882" w:rsidRDefault="00CE3882" w14:paraId="37F434B8" w14:textId="77777777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Elastic </w:t>
            </w:r>
          </w:p>
          <w:p w:rsidRPr="00CE3882" w:rsidR="00CE3882" w:rsidP="00CE3882" w:rsidRDefault="00CE3882" w14:paraId="572B959C" w14:textId="3E504647">
            <w:pPr>
              <w:pStyle w:val="ListParagraph"/>
              <w:numPr>
                <w:ilvl w:val="0"/>
                <w:numId w:val="87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Squash 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CE3882" w:rsidP="00CE3882" w:rsidRDefault="00CE3882" w14:paraId="60CCC94F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Name objects with the same use that are made from different materials.</w:t>
            </w:r>
          </w:p>
          <w:p w:rsidRPr="00CE3882" w:rsidR="00CE3882" w:rsidP="00CE3882" w:rsidRDefault="00CE3882" w14:paraId="2B53BBAF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Name materials that are used to make objects with different uses.</w:t>
            </w:r>
          </w:p>
          <w:p w:rsidRPr="00CE3882" w:rsidR="00CE3882" w:rsidP="00CE3882" w:rsidRDefault="00CE3882" w14:paraId="4653F633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Recognise that stretching, twisting, </w:t>
            </w:r>
            <w:proofErr w:type="gramStart"/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bending</w:t>
            </w:r>
            <w:proofErr w:type="gramEnd"/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and squashing can cause some solid objects to change shape.</w:t>
            </w:r>
          </w:p>
          <w:p w:rsidRPr="00CE3882" w:rsidR="00CE3882" w:rsidP="00CE3882" w:rsidRDefault="00CE3882" w14:paraId="1E18E343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Name properties that make materials suitable for their use.</w:t>
            </w:r>
          </w:p>
          <w:p w:rsidRPr="00CE3882" w:rsidR="00D86A66" w:rsidP="00CE3882" w:rsidRDefault="00D86A66" w14:paraId="22C5EF66" w14:textId="4FC5AD8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CE3882" w:rsidP="00CE3882" w:rsidRDefault="00CE3882" w14:paraId="55710DFF" w14:textId="6D32C98C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recognise that objects are made from materials that suit their uses. </w:t>
            </w:r>
            <w:r w:rsidRPr="00CE388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CE3882" w:rsidR="00CE3882" w:rsidP="00CE3882" w:rsidRDefault="00CE3882" w14:paraId="38DE48EA" w14:textId="77777777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recognise that objects are made from materials that suit their uses. </w:t>
            </w:r>
          </w:p>
          <w:p w:rsidRPr="00CE3882" w:rsidR="00CE3882" w:rsidP="00CE3882" w:rsidRDefault="00CE3882" w14:paraId="112E09F3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1ACE88C6" w14:textId="77777777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recognise that the shape of some solid objects can be changed. </w:t>
            </w:r>
          </w:p>
          <w:p w:rsidRPr="00CE3882" w:rsidR="00CE3882" w:rsidP="00CE3882" w:rsidRDefault="00CE3882" w14:paraId="0061E741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0448B3EC" w14:textId="2878E29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compare the suitability of materials for uses. </w:t>
            </w:r>
          </w:p>
          <w:p w:rsidRPr="00CE3882" w:rsidR="00CE3882" w:rsidP="00CE3882" w:rsidRDefault="00CE3882" w14:paraId="742B0999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0C9F63CC" w14:textId="3E5479A4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recognise that the strength of some materials can be changed. </w:t>
            </w:r>
          </w:p>
          <w:p w:rsidRPr="00CE3882" w:rsidR="00CE3882" w:rsidP="00CE3882" w:rsidRDefault="00CE3882" w14:paraId="59C42DEF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6756EB72" w14:textId="4703F482">
            <w:pPr>
              <w:pStyle w:val="ListParagraph"/>
              <w:numPr>
                <w:ilvl w:val="0"/>
                <w:numId w:val="8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compare the suitability of materials for </w:t>
            </w:r>
            <w:proofErr w:type="gramStart"/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particular uses</w:t>
            </w:r>
            <w:proofErr w:type="gramEnd"/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Pr="00CE3882" w:rsidR="00CE3882" w:rsidTr="638975BC" w14:paraId="6399BDF8" w14:textId="77777777">
        <w:trPr>
          <w:trHeight w:val="30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66DBFD07" w14:textId="77777777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 2.2</w:t>
            </w:r>
          </w:p>
          <w:p w:rsidRPr="00CE3882" w:rsidR="00CE3882" w:rsidP="00CE3882" w:rsidRDefault="00CE3882" w14:paraId="2E2BDBBD" w14:textId="5E52E7AD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Animals: Life cycles and Health</w:t>
            </w: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CE3882" w:rsidR="00CE3882" w:rsidTr="638975BC" w14:paraId="4402D443" w14:textId="77777777">
        <w:trPr>
          <w:trHeight w:val="27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CE3882" w:rsidP="001D7E82" w:rsidRDefault="00CE3882" w14:paraId="5543CE93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Vocabulary 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CE3882" w:rsidP="001D7E82" w:rsidRDefault="00CE3882" w14:paraId="2558C268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Knowledge 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E3882" w:rsidR="00CE3882" w:rsidP="001D7E82" w:rsidRDefault="00CE3882" w14:paraId="5926E3ED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Objectives </w:t>
            </w:r>
          </w:p>
        </w:tc>
      </w:tr>
      <w:tr w:rsidRPr="00CE3882" w:rsidR="00CE3882" w:rsidTr="638975BC" w14:paraId="49E0ACA0" w14:textId="77777777">
        <w:trPr>
          <w:trHeight w:val="27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33CA35C9" w14:textId="55A17F92">
            <w:pPr>
              <w:pStyle w:val="ListParagraph"/>
              <w:numPr>
                <w:ilvl w:val="0"/>
                <w:numId w:val="9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Fitness</w:t>
            </w:r>
          </w:p>
          <w:p w:rsidRPr="00CE3882" w:rsidR="00CE3882" w:rsidP="00CE3882" w:rsidRDefault="00CE3882" w14:paraId="26164BC1" w14:textId="77777777">
            <w:pPr>
              <w:pStyle w:val="ListParagraph"/>
              <w:numPr>
                <w:ilvl w:val="0"/>
                <w:numId w:val="9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Basic needs </w:t>
            </w:r>
          </w:p>
          <w:p w:rsidRPr="00CE3882" w:rsidR="00CE3882" w:rsidP="00CE3882" w:rsidRDefault="00CE3882" w14:paraId="023D1D2F" w14:textId="77777777">
            <w:pPr>
              <w:pStyle w:val="ListParagraph"/>
              <w:numPr>
                <w:ilvl w:val="0"/>
                <w:numId w:val="9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Off spring</w:t>
            </w:r>
            <w:proofErr w:type="gramEnd"/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CE3882" w:rsidR="00CE3882" w:rsidP="00CE3882" w:rsidRDefault="00CE3882" w14:paraId="74FC70B1" w14:textId="77777777">
            <w:pPr>
              <w:pStyle w:val="ListParagraph"/>
              <w:numPr>
                <w:ilvl w:val="0"/>
                <w:numId w:val="9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Live young </w:t>
            </w:r>
          </w:p>
          <w:p w:rsidRPr="00CE3882" w:rsidR="00CE3882" w:rsidP="00CE3882" w:rsidRDefault="00CE3882" w14:paraId="7D0201A9" w14:textId="77777777">
            <w:pPr>
              <w:pStyle w:val="ListParagraph"/>
              <w:numPr>
                <w:ilvl w:val="0"/>
                <w:numId w:val="9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Hygiene </w:t>
            </w:r>
          </w:p>
          <w:p w:rsidRPr="00CE3882" w:rsidR="00CE3882" w:rsidP="00CE3882" w:rsidRDefault="00CE3882" w14:paraId="24A92452" w14:textId="77C24A30">
            <w:pPr>
              <w:pStyle w:val="ListParagraph"/>
              <w:numPr>
                <w:ilvl w:val="0"/>
                <w:numId w:val="90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Food groups 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525FE92E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Identify stages in the life cycles of different animals, including humans.</w:t>
            </w:r>
          </w:p>
          <w:p w:rsidRPr="00CE3882" w:rsidR="00CE3882" w:rsidP="00CE3882" w:rsidRDefault="00CE3882" w14:paraId="4481795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 the basic survival needs of animals.</w:t>
            </w:r>
          </w:p>
          <w:p w:rsidRPr="00CE3882" w:rsidR="00CE3882" w:rsidP="00CE3882" w:rsidRDefault="00CE3882" w14:paraId="36196443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Explain how to take care of personal hygiene.</w:t>
            </w:r>
          </w:p>
          <w:p w:rsidRPr="00CE3882" w:rsidR="00CE3882" w:rsidP="00CE3882" w:rsidRDefault="00CE3882" w14:paraId="07282DC5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 some positive effects of exercise.</w:t>
            </w:r>
          </w:p>
          <w:p w:rsidRPr="00CE3882" w:rsidR="00CE3882" w:rsidP="00CE3882" w:rsidRDefault="00CE3882" w14:paraId="2B70805C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Identify foods in different food groups.</w:t>
            </w:r>
          </w:p>
          <w:p w:rsidRPr="00CE3882" w:rsidR="00CE3882" w:rsidP="001D7E82" w:rsidRDefault="00CE3882" w14:paraId="07E31409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462C81DD" w14:textId="347EDB45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identify different stages of the human life cycle. </w:t>
            </w:r>
            <w:r w:rsidRPr="00CE388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CE3882" w:rsidR="00CE3882" w:rsidP="00CE3882" w:rsidRDefault="00CE3882" w14:paraId="3B0772EF" w14:textId="27D10874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match offspring to their parent. </w:t>
            </w:r>
            <w:r w:rsidRPr="00CE388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CE3882" w:rsidR="00CE3882" w:rsidP="00CE3882" w:rsidRDefault="00CE3882" w14:paraId="6E57FE46" w14:textId="77777777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observe and measure growth in humans. </w:t>
            </w:r>
          </w:p>
          <w:p w:rsidRPr="00CE3882" w:rsidR="00CE3882" w:rsidP="00CE3882" w:rsidRDefault="00CE3882" w14:paraId="0662C2DF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2F9F9073" w14:textId="77777777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identify and list the basic needs for survival for humans and animals. </w:t>
            </w:r>
          </w:p>
          <w:p w:rsidRPr="00CE3882" w:rsidR="00CE3882" w:rsidP="00CE3882" w:rsidRDefault="00CE3882" w14:paraId="177566F8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2A19E7E4" w14:textId="77777777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can explain the importance of exercise and personal hygiene. </w:t>
            </w:r>
          </w:p>
          <w:p w:rsidRPr="00CE3882" w:rsidR="00CE3882" w:rsidP="00CE3882" w:rsidRDefault="00CE3882" w14:paraId="3EE1E028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2D845C96" w14:textId="73B1C3AD">
            <w:pPr>
              <w:pStyle w:val="ListParagraph"/>
              <w:numPr>
                <w:ilvl w:val="0"/>
                <w:numId w:val="89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identify how to have a balanced diet. </w:t>
            </w:r>
          </w:p>
        </w:tc>
      </w:tr>
      <w:tr w:rsidRPr="00CE3882" w:rsidR="00CE3882" w:rsidTr="638975BC" w14:paraId="7AADB3E5" w14:textId="77777777">
        <w:trPr>
          <w:trHeight w:val="27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534C3F41" w14:textId="77777777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 3.1 </w:t>
            </w:r>
          </w:p>
          <w:p w:rsidRPr="00CE3882" w:rsidR="00CE3882" w:rsidP="00CE3882" w:rsidRDefault="00CE3882" w14:paraId="3CB158F0" w14:textId="39ECD08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Plants: Plant Growth</w:t>
            </w: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CE3882" w:rsidR="00CE3882" w:rsidTr="638975BC" w14:paraId="469C4D5D" w14:textId="77777777">
        <w:trPr>
          <w:trHeight w:val="27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1D6404E7" w14:textId="4B05076B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Vocabulary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211CC8B1" w14:textId="1AFA7EC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684BFFAC" w14:textId="16DF134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Objectives</w:t>
            </w:r>
          </w:p>
        </w:tc>
      </w:tr>
      <w:tr w:rsidRPr="00CE3882" w:rsidR="00CE3882" w:rsidTr="638975BC" w14:paraId="131E14B9" w14:textId="77777777">
        <w:trPr>
          <w:trHeight w:val="27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0EA8D437" w14:textId="77777777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Bulb</w:t>
            </w:r>
          </w:p>
          <w:p w:rsidRPr="00CE3882" w:rsidR="00CE3882" w:rsidP="00CE3882" w:rsidRDefault="00CE3882" w14:paraId="72EBE9C4" w14:textId="66CD1D67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Seed coat</w:t>
            </w:r>
          </w:p>
          <w:p w:rsidRPr="00CE3882" w:rsidR="00CE3882" w:rsidP="00CE3882" w:rsidRDefault="00CE3882" w14:paraId="3181A2B5" w14:textId="77777777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Germinate </w:t>
            </w:r>
          </w:p>
          <w:p w:rsidRPr="00CE3882" w:rsidR="00CE3882" w:rsidP="00CE3882" w:rsidRDefault="00CE3882" w14:paraId="60F6F2E0" w14:textId="77777777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Shoot </w:t>
            </w:r>
          </w:p>
          <w:p w:rsidRPr="00CE3882" w:rsidR="00CE3882" w:rsidP="00CE3882" w:rsidRDefault="00CE3882" w14:paraId="738242AF" w14:textId="77777777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Seedling </w:t>
            </w:r>
          </w:p>
          <w:p w:rsidRPr="00CE3882" w:rsidR="00CE3882" w:rsidP="00CE3882" w:rsidRDefault="00CE3882" w14:paraId="3EA34852" w14:textId="77777777">
            <w:pPr>
              <w:pStyle w:val="ListParagraph"/>
              <w:numPr>
                <w:ilvl w:val="0"/>
                <w:numId w:val="9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Wilt </w:t>
            </w:r>
          </w:p>
          <w:p w:rsidRPr="00CE3882" w:rsidR="00CE3882" w:rsidP="00CE3882" w:rsidRDefault="00CE3882" w14:paraId="028CC52B" w14:textId="6A3826C4">
            <w:pPr>
              <w:ind w:left="3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20A8CD1E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Recall that seeds have all the necessary parts inside for plants to grow.</w:t>
            </w:r>
          </w:p>
          <w:p w:rsidRPr="00CE3882" w:rsidR="00CE3882" w:rsidP="00CE3882" w:rsidRDefault="00CE3882" w14:paraId="06D1CAA0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Recall that seeds need water and warmth to germinate.</w:t>
            </w:r>
          </w:p>
          <w:p w:rsidRPr="00CE3882" w:rsidR="00CE3882" w:rsidP="00CE3882" w:rsidRDefault="00CE3882" w14:paraId="3956FD9E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Recognise that light is required for healthy plant growth.</w:t>
            </w:r>
          </w:p>
          <w:p w:rsidRPr="00CE3882" w:rsidR="00CE3882" w:rsidP="00CE3882" w:rsidRDefault="00CE3882" w14:paraId="594C77A7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Sequence the stages of a plant’s life cycle.</w:t>
            </w:r>
          </w:p>
          <w:p w:rsidRPr="00CE3882" w:rsidR="00CE3882" w:rsidP="00CE3882" w:rsidRDefault="00CE3882" w14:paraId="65973907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Recognise the importance of healthy plant growth.</w:t>
            </w:r>
          </w:p>
          <w:p w:rsidRPr="00CE3882" w:rsidR="00CE3882" w:rsidP="00CE3882" w:rsidRDefault="00CE3882" w14:paraId="7573A8F1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 the influences humans have on plants in the environment.</w:t>
            </w:r>
          </w:p>
          <w:p w:rsidRPr="00CE3882" w:rsidR="00CE3882" w:rsidP="00CE3882" w:rsidRDefault="00CE3882" w14:paraId="6D74C23C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6C70327F" w14:textId="77777777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recognise that seeds need certain conditions for growth. </w:t>
            </w:r>
          </w:p>
          <w:p w:rsidRPr="00CE3882" w:rsidR="00CE3882" w:rsidP="00CE3882" w:rsidRDefault="00CE3882" w14:paraId="7936BBAA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0C1B54D8" w14:textId="77777777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recognise that seeds and bulbs contain what the need to grow into a plant. </w:t>
            </w:r>
          </w:p>
          <w:p w:rsidRPr="00CE3882" w:rsidR="00CE3882" w:rsidP="00CE3882" w:rsidRDefault="00CE3882" w14:paraId="0F929293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0CA275F7" w14:textId="77777777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I can describe what seeds need to germinate.</w:t>
            </w:r>
          </w:p>
          <w:p w:rsidRPr="00CE3882" w:rsidR="00CE3882" w:rsidP="00CE3882" w:rsidRDefault="00CE3882" w14:paraId="4F942B65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1469472D" w14:textId="77777777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describe the effect of light on plant growth. </w:t>
            </w:r>
          </w:p>
          <w:p w:rsidRPr="00CE3882" w:rsidR="00CE3882" w:rsidP="00CE3882" w:rsidRDefault="00CE3882" w14:paraId="25DC33FC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56893D29" w14:textId="77777777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identify stages of a plant’s life cycle. </w:t>
            </w:r>
          </w:p>
          <w:p w:rsidRPr="00CE3882" w:rsidR="00CE3882" w:rsidP="00CE3882" w:rsidRDefault="00CE3882" w14:paraId="69FC3B70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334C59CE" w14:textId="626DF484">
            <w:pPr>
              <w:pStyle w:val="ListParagraph"/>
              <w:numPr>
                <w:ilvl w:val="0"/>
                <w:numId w:val="92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recognise what plants need for healthy growth. </w:t>
            </w:r>
          </w:p>
        </w:tc>
      </w:tr>
      <w:tr w:rsidRPr="00CE3882" w:rsidR="00CE3882" w:rsidTr="638975BC" w14:paraId="5DC635D2" w14:textId="77777777">
        <w:trPr>
          <w:trHeight w:val="270"/>
        </w:trPr>
        <w:tc>
          <w:tcPr>
            <w:tcW w:w="13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79E4002D" w14:textId="7777777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Term 3.2</w:t>
            </w:r>
          </w:p>
          <w:p w:rsidRPr="00CE3882" w:rsidR="00CE3882" w:rsidP="00CE3882" w:rsidRDefault="00CE3882" w14:paraId="348497F4" w14:textId="0A0CBF6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Making Connections: Plant Based Products</w:t>
            </w:r>
          </w:p>
        </w:tc>
      </w:tr>
      <w:tr w:rsidRPr="00CE3882" w:rsidR="00CE3882" w:rsidTr="638975BC" w14:paraId="547FE199" w14:textId="77777777">
        <w:trPr>
          <w:trHeight w:val="27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721CFD10" w14:textId="45205DE7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Vocabulary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5D2547AC" w14:textId="05BF4EC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7A3B6ADF" w14:textId="173DABF8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Objectives</w:t>
            </w:r>
          </w:p>
        </w:tc>
      </w:tr>
      <w:tr w:rsidRPr="00CE3882" w:rsidR="00CE3882" w:rsidTr="638975BC" w14:paraId="6921968A" w14:textId="77777777">
        <w:trPr>
          <w:trHeight w:val="270"/>
        </w:trPr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4AA37DFC" w14:textId="77777777">
            <w:pPr>
              <w:pStyle w:val="ListParagraph"/>
              <w:numPr>
                <w:ilvl w:val="0"/>
                <w:numId w:val="9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Natural </w:t>
            </w:r>
          </w:p>
          <w:p w:rsidRPr="00CE3882" w:rsidR="00CE3882" w:rsidP="00CE3882" w:rsidRDefault="00CE3882" w14:paraId="3A1EAC31" w14:textId="77777777">
            <w:pPr>
              <w:pStyle w:val="ListParagraph"/>
              <w:numPr>
                <w:ilvl w:val="0"/>
                <w:numId w:val="9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Reduce </w:t>
            </w:r>
          </w:p>
          <w:p w:rsidRPr="00CE3882" w:rsidR="00CE3882" w:rsidP="00CE3882" w:rsidRDefault="00CE3882" w14:paraId="0F856400" w14:textId="77777777">
            <w:pPr>
              <w:pStyle w:val="ListParagraph"/>
              <w:numPr>
                <w:ilvl w:val="0"/>
                <w:numId w:val="9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Reuse </w:t>
            </w:r>
          </w:p>
          <w:p w:rsidRPr="00CE3882" w:rsidR="00CE3882" w:rsidP="00CE3882" w:rsidRDefault="00CE3882" w14:paraId="3EF50875" w14:textId="77777777">
            <w:pPr>
              <w:pStyle w:val="ListParagraph"/>
              <w:numPr>
                <w:ilvl w:val="0"/>
                <w:numId w:val="9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Recycle </w:t>
            </w:r>
          </w:p>
          <w:p w:rsidRPr="00CE3882" w:rsidR="00CE3882" w:rsidP="00CE3882" w:rsidRDefault="00CE3882" w14:paraId="34661B0C" w14:textId="77777777">
            <w:pPr>
              <w:pStyle w:val="ListParagraph"/>
              <w:numPr>
                <w:ilvl w:val="0"/>
                <w:numId w:val="9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>Eco-friendly</w:t>
            </w:r>
          </w:p>
          <w:p w:rsidRPr="00CE3882" w:rsidR="00CE3882" w:rsidP="00CE3882" w:rsidRDefault="00CE3882" w14:paraId="282B41C4" w14:textId="428A706D">
            <w:pPr>
              <w:pStyle w:val="ListParagraph"/>
              <w:numPr>
                <w:ilvl w:val="0"/>
                <w:numId w:val="9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Human-made </w:t>
            </w:r>
          </w:p>
        </w:tc>
        <w:tc>
          <w:tcPr>
            <w:tcW w:w="4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47619DA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lastRenderedPageBreak/>
              <w:t xml:space="preserve">Explain the terms reduce, </w:t>
            </w:r>
            <w:proofErr w:type="gramStart"/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reuse</w:t>
            </w:r>
            <w:proofErr w:type="gramEnd"/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and recycle.</w:t>
            </w:r>
          </w:p>
          <w:p w:rsidRPr="00CE3882" w:rsidR="00CE3882" w:rsidP="00CE3882" w:rsidRDefault="00CE3882" w14:paraId="06EA8D9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 how paper is made.</w:t>
            </w:r>
          </w:p>
          <w:p w:rsidRPr="00CE3882" w:rsidR="00CE3882" w:rsidP="00CE3882" w:rsidRDefault="00CE3882" w14:paraId="6F4716AC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lastRenderedPageBreak/>
              <w:t>Select suitable materials for a plant pot.</w:t>
            </w:r>
          </w:p>
          <w:p w:rsidRPr="00CE3882" w:rsidR="00CE3882" w:rsidP="00CE3882" w:rsidRDefault="00CE3882" w14:paraId="153DBA80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 good growth conditions for seeds.</w:t>
            </w:r>
          </w:p>
          <w:p w:rsidRPr="00CE3882" w:rsidR="00CE3882" w:rsidP="00CE3882" w:rsidRDefault="00CE3882" w14:paraId="7C287745" w14:textId="02CA442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Describe</w:t>
            </w: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eco-friendly materials.</w:t>
            </w:r>
          </w:p>
          <w:p w:rsidRPr="00CE3882" w:rsidR="00CE3882" w:rsidP="00CE3882" w:rsidRDefault="00CE3882" w14:paraId="377489CD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Identify non-living materials to decorate a plant pot.</w:t>
            </w:r>
          </w:p>
          <w:p w:rsidRPr="00CE3882" w:rsidR="00CE3882" w:rsidP="00CE3882" w:rsidRDefault="00CE3882" w14:paraId="1E86B680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CE3882" w:rsidR="00CE3882" w:rsidP="00CE3882" w:rsidRDefault="00CE3882" w14:paraId="65A499C1" w14:textId="77777777">
            <w:pPr>
              <w:pStyle w:val="ListParagraph"/>
              <w:numPr>
                <w:ilvl w:val="0"/>
                <w:numId w:val="9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can describe how materials can be reused.</w:t>
            </w:r>
            <w:r w:rsidRPr="00CE388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Pr="00CE3882" w:rsidR="00CE3882" w:rsidP="00CE3882" w:rsidRDefault="00CE3882" w14:paraId="6661D37A" w14:textId="77777777">
            <w:pPr>
              <w:pStyle w:val="ListParagraph"/>
              <w:numPr>
                <w:ilvl w:val="0"/>
                <w:numId w:val="9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identify human-made and natural materials. </w:t>
            </w:r>
          </w:p>
          <w:p w:rsidRPr="00CE3882" w:rsidR="00CE3882" w:rsidP="00CE3882" w:rsidRDefault="00CE3882" w14:paraId="1E03D00F" w14:textId="77777777">
            <w:pPr>
              <w:pStyle w:val="List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30DC8A1A" w14:textId="2257CA9F">
            <w:pPr>
              <w:pStyle w:val="ListParagraph"/>
              <w:numPr>
                <w:ilvl w:val="0"/>
                <w:numId w:val="9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can identify suitable materials based on their properties. </w:t>
            </w:r>
          </w:p>
          <w:p w:rsidRPr="00CE3882" w:rsidR="00CE3882" w:rsidP="00CE3882" w:rsidRDefault="00CE3882" w14:paraId="17AAE5B5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2EC9D2E7" w14:textId="77777777">
            <w:pPr>
              <w:pStyle w:val="ListParagraph"/>
              <w:numPr>
                <w:ilvl w:val="0"/>
                <w:numId w:val="9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identify a material to help plants grow. </w:t>
            </w:r>
          </w:p>
          <w:p w:rsidRPr="00CE3882" w:rsidR="00CE3882" w:rsidP="00CE3882" w:rsidRDefault="00CE3882" w14:paraId="0FACA344" w14:textId="7777777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3882" w:rsidR="00CE3882" w:rsidP="00CE3882" w:rsidRDefault="00CE3882" w14:paraId="31140C1E" w14:textId="5B7E25A2">
            <w:pPr>
              <w:pStyle w:val="ListParagraph"/>
              <w:numPr>
                <w:ilvl w:val="0"/>
                <w:numId w:val="96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3882">
              <w:rPr>
                <w:rFonts w:asciiTheme="minorHAnsi" w:hAnsiTheme="minorHAnsi" w:cstheme="minorHAnsi"/>
                <w:sz w:val="22"/>
                <w:szCs w:val="22"/>
              </w:rPr>
              <w:t xml:space="preserve">I can choose materials to create a suitable plant pot. </w:t>
            </w:r>
          </w:p>
        </w:tc>
      </w:tr>
    </w:tbl>
    <w:p w:rsidR="00C779BF" w:rsidRDefault="00C779BF" w14:paraId="7628B8BD" w14:textId="77777777"/>
    <w:sectPr w:rsidR="00C779BF" w:rsidSect="00D86A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5A5"/>
    <w:multiLevelType w:val="multilevel"/>
    <w:tmpl w:val="5DC0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B23297"/>
    <w:multiLevelType w:val="multilevel"/>
    <w:tmpl w:val="157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773646"/>
    <w:multiLevelType w:val="multilevel"/>
    <w:tmpl w:val="98CE8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9D76F3"/>
    <w:multiLevelType w:val="multilevel"/>
    <w:tmpl w:val="511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36A1899"/>
    <w:multiLevelType w:val="hybridMultilevel"/>
    <w:tmpl w:val="D03C26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3D65D13"/>
    <w:multiLevelType w:val="multilevel"/>
    <w:tmpl w:val="FB4C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68F52E4"/>
    <w:multiLevelType w:val="multilevel"/>
    <w:tmpl w:val="6D86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75A56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9E13BE0"/>
    <w:multiLevelType w:val="multilevel"/>
    <w:tmpl w:val="9A4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AF7670A"/>
    <w:multiLevelType w:val="hybridMultilevel"/>
    <w:tmpl w:val="749C22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B24151D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B706A97"/>
    <w:multiLevelType w:val="multilevel"/>
    <w:tmpl w:val="CB6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B946DE2"/>
    <w:multiLevelType w:val="multilevel"/>
    <w:tmpl w:val="672ED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3D20B3"/>
    <w:multiLevelType w:val="multilevel"/>
    <w:tmpl w:val="57C0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0D855F51"/>
    <w:multiLevelType w:val="multilevel"/>
    <w:tmpl w:val="EF78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0DB6405C"/>
    <w:multiLevelType w:val="multilevel"/>
    <w:tmpl w:val="9A86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0F46194E"/>
    <w:multiLevelType w:val="multilevel"/>
    <w:tmpl w:val="F7041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9A3803"/>
    <w:multiLevelType w:val="hybridMultilevel"/>
    <w:tmpl w:val="1C28A2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5C05DF"/>
    <w:multiLevelType w:val="multilevel"/>
    <w:tmpl w:val="BFF0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40F3197"/>
    <w:multiLevelType w:val="multilevel"/>
    <w:tmpl w:val="304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149D128C"/>
    <w:multiLevelType w:val="multilevel"/>
    <w:tmpl w:val="75F4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4AA7B89"/>
    <w:multiLevelType w:val="multilevel"/>
    <w:tmpl w:val="011E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1B8C0C4A"/>
    <w:multiLevelType w:val="hybridMultilevel"/>
    <w:tmpl w:val="552E6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BED130F"/>
    <w:multiLevelType w:val="hybridMultilevel"/>
    <w:tmpl w:val="C3C26A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C010282"/>
    <w:multiLevelType w:val="multilevel"/>
    <w:tmpl w:val="EC2C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1D644B2D"/>
    <w:multiLevelType w:val="multilevel"/>
    <w:tmpl w:val="68C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1F497E2E"/>
    <w:multiLevelType w:val="multilevel"/>
    <w:tmpl w:val="E4AE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1FB940A7"/>
    <w:multiLevelType w:val="multilevel"/>
    <w:tmpl w:val="198C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20436C12"/>
    <w:multiLevelType w:val="multilevel"/>
    <w:tmpl w:val="62FC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4493CA2"/>
    <w:multiLevelType w:val="multilevel"/>
    <w:tmpl w:val="B46AC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2B1215"/>
    <w:multiLevelType w:val="hybridMultilevel"/>
    <w:tmpl w:val="ECA623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E81397D"/>
    <w:multiLevelType w:val="hybridMultilevel"/>
    <w:tmpl w:val="82D476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F3C4AC5"/>
    <w:multiLevelType w:val="multilevel"/>
    <w:tmpl w:val="6684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2F691360"/>
    <w:multiLevelType w:val="multilevel"/>
    <w:tmpl w:val="1084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31FA1116"/>
    <w:multiLevelType w:val="multilevel"/>
    <w:tmpl w:val="50763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337F15"/>
    <w:multiLevelType w:val="multilevel"/>
    <w:tmpl w:val="400E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2DC4F81"/>
    <w:multiLevelType w:val="multilevel"/>
    <w:tmpl w:val="794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3369066F"/>
    <w:multiLevelType w:val="multilevel"/>
    <w:tmpl w:val="FFFA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340B56DF"/>
    <w:multiLevelType w:val="multilevel"/>
    <w:tmpl w:val="ED36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366215EF"/>
    <w:multiLevelType w:val="multilevel"/>
    <w:tmpl w:val="6D6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36AE7D5C"/>
    <w:multiLevelType w:val="hybridMultilevel"/>
    <w:tmpl w:val="2E76AE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AC42C77"/>
    <w:multiLevelType w:val="multilevel"/>
    <w:tmpl w:val="3782F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263EC6"/>
    <w:multiLevelType w:val="multilevel"/>
    <w:tmpl w:val="C05AF0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A03108"/>
    <w:multiLevelType w:val="hybridMultilevel"/>
    <w:tmpl w:val="7C36B6BE"/>
    <w:lvl w:ilvl="0" w:tplc="08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44" w15:restartNumberingAfterBreak="0">
    <w:nsid w:val="41F512FB"/>
    <w:multiLevelType w:val="multilevel"/>
    <w:tmpl w:val="B532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42050195"/>
    <w:multiLevelType w:val="multilevel"/>
    <w:tmpl w:val="BD9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426B41C5"/>
    <w:multiLevelType w:val="multilevel"/>
    <w:tmpl w:val="EB34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43C768F9"/>
    <w:multiLevelType w:val="hybridMultilevel"/>
    <w:tmpl w:val="A846FD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49957C9"/>
    <w:multiLevelType w:val="multilevel"/>
    <w:tmpl w:val="1CBA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4C44309"/>
    <w:multiLevelType w:val="multilevel"/>
    <w:tmpl w:val="D79880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6056222"/>
    <w:multiLevelType w:val="multilevel"/>
    <w:tmpl w:val="222AF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79D25E6"/>
    <w:multiLevelType w:val="multilevel"/>
    <w:tmpl w:val="6878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47CE64A2"/>
    <w:multiLevelType w:val="multilevel"/>
    <w:tmpl w:val="B8D6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4A21110C"/>
    <w:multiLevelType w:val="multilevel"/>
    <w:tmpl w:val="4A92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4C813378"/>
    <w:multiLevelType w:val="multilevel"/>
    <w:tmpl w:val="8144B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C85517B"/>
    <w:multiLevelType w:val="multilevel"/>
    <w:tmpl w:val="5A10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4F3C0348"/>
    <w:multiLevelType w:val="multilevel"/>
    <w:tmpl w:val="3D04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4FB91F6D"/>
    <w:multiLevelType w:val="multilevel"/>
    <w:tmpl w:val="863E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52E9797F"/>
    <w:multiLevelType w:val="multilevel"/>
    <w:tmpl w:val="A45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58673C05"/>
    <w:multiLevelType w:val="multilevel"/>
    <w:tmpl w:val="A478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58BE2915"/>
    <w:multiLevelType w:val="multilevel"/>
    <w:tmpl w:val="6CA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5A13478A"/>
    <w:multiLevelType w:val="hybridMultilevel"/>
    <w:tmpl w:val="5BC89B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5A1E724A"/>
    <w:multiLevelType w:val="multilevel"/>
    <w:tmpl w:val="83D0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5B8C5DD9"/>
    <w:multiLevelType w:val="multilevel"/>
    <w:tmpl w:val="27F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5BAD437D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5DA41DF4"/>
    <w:multiLevelType w:val="multilevel"/>
    <w:tmpl w:val="903E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A4126A"/>
    <w:multiLevelType w:val="multilevel"/>
    <w:tmpl w:val="1B10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5F3F30E4"/>
    <w:multiLevelType w:val="multilevel"/>
    <w:tmpl w:val="A81A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619E323F"/>
    <w:multiLevelType w:val="multilevel"/>
    <w:tmpl w:val="9380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63451E65"/>
    <w:multiLevelType w:val="multilevel"/>
    <w:tmpl w:val="7DFE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635F71E7"/>
    <w:multiLevelType w:val="multilevel"/>
    <w:tmpl w:val="E9D4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63B55A02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63DB1EC0"/>
    <w:multiLevelType w:val="hybridMultilevel"/>
    <w:tmpl w:val="DEF629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67476891"/>
    <w:multiLevelType w:val="multilevel"/>
    <w:tmpl w:val="98D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676722D0"/>
    <w:multiLevelType w:val="multilevel"/>
    <w:tmpl w:val="8DA2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67E748DE"/>
    <w:multiLevelType w:val="multilevel"/>
    <w:tmpl w:val="567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6B8052D7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7" w15:restartNumberingAfterBreak="0">
    <w:nsid w:val="6CBF2D8F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6E2B3BE1"/>
    <w:multiLevelType w:val="multilevel"/>
    <w:tmpl w:val="EBB0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6E562ADF"/>
    <w:multiLevelType w:val="multilevel"/>
    <w:tmpl w:val="BE58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6FF67C94"/>
    <w:multiLevelType w:val="multilevel"/>
    <w:tmpl w:val="079E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700E2C05"/>
    <w:multiLevelType w:val="multilevel"/>
    <w:tmpl w:val="F892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2" w15:restartNumberingAfterBreak="0">
    <w:nsid w:val="714F2457"/>
    <w:multiLevelType w:val="multilevel"/>
    <w:tmpl w:val="9E34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2266551"/>
    <w:multiLevelType w:val="multilevel"/>
    <w:tmpl w:val="1FAC7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49015E1"/>
    <w:multiLevelType w:val="multilevel"/>
    <w:tmpl w:val="046E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5" w15:restartNumberingAfterBreak="0">
    <w:nsid w:val="766F4A7C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 w15:restartNumberingAfterBreak="0">
    <w:nsid w:val="775C64EB"/>
    <w:multiLevelType w:val="hybridMultilevel"/>
    <w:tmpl w:val="C1C8BD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78326051"/>
    <w:multiLevelType w:val="multilevel"/>
    <w:tmpl w:val="76D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8" w15:restartNumberingAfterBreak="0">
    <w:nsid w:val="78756FCC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78837B0B"/>
    <w:multiLevelType w:val="multilevel"/>
    <w:tmpl w:val="44C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 w15:restartNumberingAfterBreak="0">
    <w:nsid w:val="79684A5B"/>
    <w:multiLevelType w:val="multilevel"/>
    <w:tmpl w:val="78B4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1" w15:restartNumberingAfterBreak="0">
    <w:nsid w:val="7A530A1E"/>
    <w:multiLevelType w:val="multilevel"/>
    <w:tmpl w:val="C4C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2" w15:restartNumberingAfterBreak="0">
    <w:nsid w:val="7B524303"/>
    <w:multiLevelType w:val="hybridMultilevel"/>
    <w:tmpl w:val="16C87B38"/>
    <w:lvl w:ilvl="0" w:tplc="08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93" w15:restartNumberingAfterBreak="0">
    <w:nsid w:val="7C7B3C15"/>
    <w:multiLevelType w:val="multilevel"/>
    <w:tmpl w:val="6F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7DCD6480"/>
    <w:multiLevelType w:val="multilevel"/>
    <w:tmpl w:val="7BF26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E1D7E82"/>
    <w:multiLevelType w:val="multilevel"/>
    <w:tmpl w:val="08C0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60767977">
    <w:abstractNumId w:val="33"/>
  </w:num>
  <w:num w:numId="2" w16cid:durableId="1766919093">
    <w:abstractNumId w:val="90"/>
  </w:num>
  <w:num w:numId="3" w16cid:durableId="1735737383">
    <w:abstractNumId w:val="0"/>
  </w:num>
  <w:num w:numId="4" w16cid:durableId="1735665274">
    <w:abstractNumId w:val="5"/>
  </w:num>
  <w:num w:numId="5" w16cid:durableId="1824588803">
    <w:abstractNumId w:val="55"/>
  </w:num>
  <w:num w:numId="6" w16cid:durableId="2121024569">
    <w:abstractNumId w:val="35"/>
  </w:num>
  <w:num w:numId="7" w16cid:durableId="993946690">
    <w:abstractNumId w:val="46"/>
  </w:num>
  <w:num w:numId="8" w16cid:durableId="1420903679">
    <w:abstractNumId w:val="87"/>
  </w:num>
  <w:num w:numId="9" w16cid:durableId="1770739797">
    <w:abstractNumId w:val="60"/>
  </w:num>
  <w:num w:numId="10" w16cid:durableId="1441291447">
    <w:abstractNumId w:val="25"/>
  </w:num>
  <w:num w:numId="11" w16cid:durableId="406146078">
    <w:abstractNumId w:val="18"/>
  </w:num>
  <w:num w:numId="12" w16cid:durableId="513304707">
    <w:abstractNumId w:val="79"/>
  </w:num>
  <w:num w:numId="13" w16cid:durableId="568074308">
    <w:abstractNumId w:val="81"/>
  </w:num>
  <w:num w:numId="14" w16cid:durableId="2118913338">
    <w:abstractNumId w:val="53"/>
  </w:num>
  <w:num w:numId="15" w16cid:durableId="491675637">
    <w:abstractNumId w:val="62"/>
  </w:num>
  <w:num w:numId="16" w16cid:durableId="1876695707">
    <w:abstractNumId w:val="28"/>
  </w:num>
  <w:num w:numId="17" w16cid:durableId="812407770">
    <w:abstractNumId w:val="26"/>
  </w:num>
  <w:num w:numId="18" w16cid:durableId="258830060">
    <w:abstractNumId w:val="65"/>
  </w:num>
  <w:num w:numId="19" w16cid:durableId="407702061">
    <w:abstractNumId w:val="12"/>
  </w:num>
  <w:num w:numId="20" w16cid:durableId="2028410285">
    <w:abstractNumId w:val="29"/>
  </w:num>
  <w:num w:numId="21" w16cid:durableId="1894002916">
    <w:abstractNumId w:val="41"/>
  </w:num>
  <w:num w:numId="22" w16cid:durableId="484902955">
    <w:abstractNumId w:val="94"/>
  </w:num>
  <w:num w:numId="23" w16cid:durableId="1880699228">
    <w:abstractNumId w:val="20"/>
  </w:num>
  <w:num w:numId="24" w16cid:durableId="1015572979">
    <w:abstractNumId w:val="69"/>
  </w:num>
  <w:num w:numId="25" w16cid:durableId="2092971608">
    <w:abstractNumId w:val="15"/>
  </w:num>
  <w:num w:numId="26" w16cid:durableId="2042169077">
    <w:abstractNumId w:val="66"/>
  </w:num>
  <w:num w:numId="27" w16cid:durableId="688139337">
    <w:abstractNumId w:val="78"/>
  </w:num>
  <w:num w:numId="28" w16cid:durableId="1981030823">
    <w:abstractNumId w:val="14"/>
  </w:num>
  <w:num w:numId="29" w16cid:durableId="1092118396">
    <w:abstractNumId w:val="48"/>
  </w:num>
  <w:num w:numId="30" w16cid:durableId="1327131200">
    <w:abstractNumId w:val="21"/>
  </w:num>
  <w:num w:numId="31" w16cid:durableId="902789836">
    <w:abstractNumId w:val="58"/>
  </w:num>
  <w:num w:numId="32" w16cid:durableId="1279988063">
    <w:abstractNumId w:val="11"/>
  </w:num>
  <w:num w:numId="33" w16cid:durableId="1603686264">
    <w:abstractNumId w:val="91"/>
  </w:num>
  <w:num w:numId="34" w16cid:durableId="1354459275">
    <w:abstractNumId w:val="1"/>
  </w:num>
  <w:num w:numId="35" w16cid:durableId="2128159938">
    <w:abstractNumId w:val="51"/>
  </w:num>
  <w:num w:numId="36" w16cid:durableId="295917661">
    <w:abstractNumId w:val="36"/>
  </w:num>
  <w:num w:numId="37" w16cid:durableId="33040994">
    <w:abstractNumId w:val="45"/>
  </w:num>
  <w:num w:numId="38" w16cid:durableId="1284000734">
    <w:abstractNumId w:val="84"/>
  </w:num>
  <w:num w:numId="39" w16cid:durableId="1463841221">
    <w:abstractNumId w:val="56"/>
  </w:num>
  <w:num w:numId="40" w16cid:durableId="533033512">
    <w:abstractNumId w:val="6"/>
  </w:num>
  <w:num w:numId="41" w16cid:durableId="855733842">
    <w:abstractNumId w:val="50"/>
  </w:num>
  <w:num w:numId="42" w16cid:durableId="496382523">
    <w:abstractNumId w:val="54"/>
  </w:num>
  <w:num w:numId="43" w16cid:durableId="194470586">
    <w:abstractNumId w:val="2"/>
  </w:num>
  <w:num w:numId="44" w16cid:durableId="1800295234">
    <w:abstractNumId w:val="49"/>
  </w:num>
  <w:num w:numId="45" w16cid:durableId="395787663">
    <w:abstractNumId w:val="95"/>
  </w:num>
  <w:num w:numId="46" w16cid:durableId="4290968">
    <w:abstractNumId w:val="80"/>
  </w:num>
  <w:num w:numId="47" w16cid:durableId="1470628425">
    <w:abstractNumId w:val="52"/>
  </w:num>
  <w:num w:numId="48" w16cid:durableId="1764687954">
    <w:abstractNumId w:val="37"/>
  </w:num>
  <w:num w:numId="49" w16cid:durableId="1179542257">
    <w:abstractNumId w:val="38"/>
  </w:num>
  <w:num w:numId="50" w16cid:durableId="477306481">
    <w:abstractNumId w:val="63"/>
  </w:num>
  <w:num w:numId="51" w16cid:durableId="480851663">
    <w:abstractNumId w:val="74"/>
  </w:num>
  <w:num w:numId="52" w16cid:durableId="1901748635">
    <w:abstractNumId w:val="3"/>
  </w:num>
  <w:num w:numId="53" w16cid:durableId="447621995">
    <w:abstractNumId w:val="59"/>
  </w:num>
  <w:num w:numId="54" w16cid:durableId="1864706514">
    <w:abstractNumId w:val="44"/>
  </w:num>
  <w:num w:numId="55" w16cid:durableId="1410618804">
    <w:abstractNumId w:val="67"/>
  </w:num>
  <w:num w:numId="56" w16cid:durableId="309867057">
    <w:abstractNumId w:val="68"/>
  </w:num>
  <w:num w:numId="57" w16cid:durableId="611590867">
    <w:abstractNumId w:val="24"/>
  </w:num>
  <w:num w:numId="58" w16cid:durableId="1548642736">
    <w:abstractNumId w:val="8"/>
  </w:num>
  <w:num w:numId="59" w16cid:durableId="966160483">
    <w:abstractNumId w:val="27"/>
  </w:num>
  <w:num w:numId="60" w16cid:durableId="1176191615">
    <w:abstractNumId w:val="75"/>
  </w:num>
  <w:num w:numId="61" w16cid:durableId="537359968">
    <w:abstractNumId w:val="32"/>
  </w:num>
  <w:num w:numId="62" w16cid:durableId="637342169">
    <w:abstractNumId w:val="13"/>
  </w:num>
  <w:num w:numId="63" w16cid:durableId="1893728615">
    <w:abstractNumId w:val="57"/>
  </w:num>
  <w:num w:numId="64" w16cid:durableId="1458793654">
    <w:abstractNumId w:val="73"/>
  </w:num>
  <w:num w:numId="65" w16cid:durableId="710959891">
    <w:abstractNumId w:val="82"/>
  </w:num>
  <w:num w:numId="66" w16cid:durableId="1043596356">
    <w:abstractNumId w:val="83"/>
  </w:num>
  <w:num w:numId="67" w16cid:durableId="1467118279">
    <w:abstractNumId w:val="34"/>
  </w:num>
  <w:num w:numId="68" w16cid:durableId="411046389">
    <w:abstractNumId w:val="16"/>
  </w:num>
  <w:num w:numId="69" w16cid:durableId="67852194">
    <w:abstractNumId w:val="42"/>
  </w:num>
  <w:num w:numId="70" w16cid:durableId="1200821463">
    <w:abstractNumId w:val="19"/>
  </w:num>
  <w:num w:numId="71" w16cid:durableId="2013143096">
    <w:abstractNumId w:val="39"/>
  </w:num>
  <w:num w:numId="72" w16cid:durableId="1217355336">
    <w:abstractNumId w:val="47"/>
  </w:num>
  <w:num w:numId="73" w16cid:durableId="1723362811">
    <w:abstractNumId w:val="86"/>
  </w:num>
  <w:num w:numId="74" w16cid:durableId="276722752">
    <w:abstractNumId w:val="22"/>
  </w:num>
  <w:num w:numId="75" w16cid:durableId="252476430">
    <w:abstractNumId w:val="85"/>
  </w:num>
  <w:num w:numId="76" w16cid:durableId="1115832324">
    <w:abstractNumId w:val="70"/>
  </w:num>
  <w:num w:numId="77" w16cid:durableId="2003504974">
    <w:abstractNumId w:val="89"/>
  </w:num>
  <w:num w:numId="78" w16cid:durableId="839589940">
    <w:abstractNumId w:val="10"/>
  </w:num>
  <w:num w:numId="79" w16cid:durableId="1487162284">
    <w:abstractNumId w:val="71"/>
  </w:num>
  <w:num w:numId="80" w16cid:durableId="1418594991">
    <w:abstractNumId w:val="7"/>
  </w:num>
  <w:num w:numId="81" w16cid:durableId="815804215">
    <w:abstractNumId w:val="88"/>
  </w:num>
  <w:num w:numId="82" w16cid:durableId="1649165981">
    <w:abstractNumId w:val="31"/>
  </w:num>
  <w:num w:numId="83" w16cid:durableId="19085582">
    <w:abstractNumId w:val="17"/>
  </w:num>
  <w:num w:numId="84" w16cid:durableId="1386682629">
    <w:abstractNumId w:val="92"/>
  </w:num>
  <w:num w:numId="85" w16cid:durableId="182595194">
    <w:abstractNumId w:val="77"/>
  </w:num>
  <w:num w:numId="86" w16cid:durableId="746220738">
    <w:abstractNumId w:val="9"/>
  </w:num>
  <w:num w:numId="87" w16cid:durableId="1585188669">
    <w:abstractNumId w:val="43"/>
  </w:num>
  <w:num w:numId="88" w16cid:durableId="1029911778">
    <w:abstractNumId w:val="93"/>
  </w:num>
  <w:num w:numId="89" w16cid:durableId="1439375816">
    <w:abstractNumId w:val="30"/>
  </w:num>
  <w:num w:numId="90" w16cid:durableId="399905292">
    <w:abstractNumId w:val="23"/>
  </w:num>
  <w:num w:numId="91" w16cid:durableId="1041707112">
    <w:abstractNumId w:val="76"/>
  </w:num>
  <w:num w:numId="92" w16cid:durableId="1627008936">
    <w:abstractNumId w:val="4"/>
  </w:num>
  <w:num w:numId="93" w16cid:durableId="1061709883">
    <w:abstractNumId w:val="72"/>
  </w:num>
  <w:num w:numId="94" w16cid:durableId="1321538429">
    <w:abstractNumId w:val="64"/>
  </w:num>
  <w:num w:numId="95" w16cid:durableId="426999070">
    <w:abstractNumId w:val="40"/>
  </w:num>
  <w:num w:numId="96" w16cid:durableId="1852641889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66"/>
    <w:rsid w:val="00C779BF"/>
    <w:rsid w:val="00CE3882"/>
    <w:rsid w:val="00D86A66"/>
    <w:rsid w:val="00DE0CCA"/>
    <w:rsid w:val="179F8A19"/>
    <w:rsid w:val="1C12E35E"/>
    <w:rsid w:val="638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7755"/>
  <w15:chartTrackingRefBased/>
  <w15:docId w15:val="{1085D46C-886E-2D44-B80B-D0D13589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3882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86A66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D86A66"/>
  </w:style>
  <w:style w:type="character" w:styleId="eop" w:customStyle="1">
    <w:name w:val="eop"/>
    <w:basedOn w:val="DefaultParagraphFont"/>
    <w:rsid w:val="00D86A66"/>
  </w:style>
  <w:style w:type="paragraph" w:styleId="ListParagraph">
    <w:name w:val="List Paragraph"/>
    <w:basedOn w:val="Normal"/>
    <w:uiPriority w:val="34"/>
    <w:qFormat/>
    <w:rsid w:val="00D8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Props1.xml><?xml version="1.0" encoding="utf-8"?>
<ds:datastoreItem xmlns:ds="http://schemas.openxmlformats.org/officeDocument/2006/customXml" ds:itemID="{F01DD48F-FB6F-4AE9-8B65-CEAF9A860198}"/>
</file>

<file path=customXml/itemProps2.xml><?xml version="1.0" encoding="utf-8"?>
<ds:datastoreItem xmlns:ds="http://schemas.openxmlformats.org/officeDocument/2006/customXml" ds:itemID="{56422D6F-8A09-47AF-9EA9-BA0F70506BFA}"/>
</file>

<file path=customXml/itemProps3.xml><?xml version="1.0" encoding="utf-8"?>
<ds:datastoreItem xmlns:ds="http://schemas.openxmlformats.org/officeDocument/2006/customXml" ds:itemID="{AAF63C9F-CFFA-4CD0-8980-5C0F996B79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 E, Ms</dc:creator>
  <cp:keywords/>
  <dc:description/>
  <cp:lastModifiedBy>Kirchin L, Ms</cp:lastModifiedBy>
  <cp:revision>3</cp:revision>
  <dcterms:created xsi:type="dcterms:W3CDTF">2024-08-19T19:35:00Z</dcterms:created>
  <dcterms:modified xsi:type="dcterms:W3CDTF">2025-10-20T10:11:46Z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